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4E" w:rsidRDefault="00AB581D" w:rsidP="00AB581D">
      <w:pPr>
        <w:spacing w:after="0"/>
        <w:jc w:val="center"/>
        <w:rPr>
          <w:sz w:val="32"/>
          <w:szCs w:val="32"/>
        </w:rPr>
      </w:pPr>
      <w:r w:rsidRPr="00AB581D">
        <w:rPr>
          <w:sz w:val="32"/>
          <w:szCs w:val="32"/>
        </w:rPr>
        <w:t>Dobrovolný svazek obcí VYKO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Vysoký Újezd 113, 267 16 Vysoký Újezd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tel.: 257810710 – předseda sdružení</w:t>
      </w:r>
    </w:p>
    <w:p w:rsidR="00AB581D" w:rsidRDefault="007F4573" w:rsidP="00AB581D">
      <w:pPr>
        <w:spacing w:after="0"/>
        <w:jc w:val="center"/>
        <w:rPr>
          <w:sz w:val="24"/>
          <w:szCs w:val="24"/>
        </w:rPr>
      </w:pPr>
      <w:hyperlink r:id="rId5" w:history="1">
        <w:r w:rsidR="00AB581D" w:rsidRPr="003D4B09">
          <w:rPr>
            <w:rStyle w:val="Hypertextovodkaz"/>
            <w:sz w:val="24"/>
            <w:szCs w:val="24"/>
          </w:rPr>
          <w:t>obecniuradkosor@iol.cz</w:t>
        </w:r>
      </w:hyperlink>
    </w:p>
    <w:p w:rsidR="00AB581D" w:rsidRDefault="00AB581D" w:rsidP="00AB581D">
      <w:pPr>
        <w:spacing w:after="0"/>
        <w:jc w:val="center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SHROMÁŽDĚNÍ STAROSTŮ DSO VYKO</w:t>
      </w:r>
    </w:p>
    <w:p w:rsidR="00AB581D" w:rsidRDefault="00AB581D" w:rsidP="00AB581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veřejné zasedání</w:t>
      </w:r>
    </w:p>
    <w:p w:rsidR="00AB581D" w:rsidRDefault="00AB581D" w:rsidP="00AB581D">
      <w:pPr>
        <w:spacing w:after="0"/>
        <w:jc w:val="center"/>
        <w:rPr>
          <w:b/>
          <w:sz w:val="24"/>
          <w:szCs w:val="24"/>
        </w:rPr>
      </w:pPr>
    </w:p>
    <w:p w:rsidR="000A356A" w:rsidRDefault="009E2BF3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AB581D">
        <w:rPr>
          <w:sz w:val="24"/>
          <w:szCs w:val="24"/>
        </w:rPr>
        <w:t xml:space="preserve">ístem konání je </w:t>
      </w:r>
      <w:r w:rsidR="00CB394B">
        <w:rPr>
          <w:sz w:val="24"/>
          <w:szCs w:val="24"/>
        </w:rPr>
        <w:t>obec</w:t>
      </w:r>
      <w:r w:rsidR="00F056A1">
        <w:rPr>
          <w:sz w:val="24"/>
          <w:szCs w:val="24"/>
        </w:rPr>
        <w:t xml:space="preserve">ní úřad </w:t>
      </w:r>
      <w:r w:rsidR="007F4573">
        <w:rPr>
          <w:sz w:val="24"/>
          <w:szCs w:val="24"/>
        </w:rPr>
        <w:t>Mezouň</w:t>
      </w:r>
      <w:bookmarkStart w:id="0" w:name="_GoBack"/>
      <w:bookmarkEnd w:id="0"/>
    </w:p>
    <w:p w:rsidR="00AB581D" w:rsidRDefault="000A356A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AB581D">
        <w:rPr>
          <w:sz w:val="24"/>
          <w:szCs w:val="24"/>
        </w:rPr>
        <w:t xml:space="preserve">ne </w:t>
      </w:r>
      <w:r w:rsidR="00161BDA">
        <w:rPr>
          <w:sz w:val="24"/>
          <w:szCs w:val="24"/>
        </w:rPr>
        <w:t>2</w:t>
      </w:r>
      <w:r w:rsidR="008B093F">
        <w:rPr>
          <w:sz w:val="24"/>
          <w:szCs w:val="24"/>
        </w:rPr>
        <w:t>2</w:t>
      </w:r>
      <w:r w:rsidR="009224E4">
        <w:rPr>
          <w:sz w:val="24"/>
          <w:szCs w:val="24"/>
        </w:rPr>
        <w:t xml:space="preserve">. </w:t>
      </w:r>
      <w:r w:rsidR="008B093F">
        <w:rPr>
          <w:sz w:val="24"/>
          <w:szCs w:val="24"/>
        </w:rPr>
        <w:t>5</w:t>
      </w:r>
      <w:r w:rsidR="00AB581D">
        <w:rPr>
          <w:sz w:val="24"/>
          <w:szCs w:val="24"/>
        </w:rPr>
        <w:t>. 201</w:t>
      </w:r>
      <w:r w:rsidR="003636A6">
        <w:rPr>
          <w:sz w:val="24"/>
          <w:szCs w:val="24"/>
        </w:rPr>
        <w:t>8</w:t>
      </w:r>
      <w:r w:rsidR="00AB581D">
        <w:rPr>
          <w:sz w:val="24"/>
          <w:szCs w:val="24"/>
        </w:rPr>
        <w:t xml:space="preserve"> od </w:t>
      </w:r>
      <w:r w:rsidR="00081ADB">
        <w:rPr>
          <w:sz w:val="24"/>
          <w:szCs w:val="24"/>
        </w:rPr>
        <w:t>9.30</w:t>
      </w:r>
      <w:r w:rsidR="00AB581D">
        <w:rPr>
          <w:sz w:val="24"/>
          <w:szCs w:val="24"/>
        </w:rPr>
        <w:t xml:space="preserve"> hod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</w:p>
    <w:p w:rsidR="00820B9A" w:rsidRDefault="00820B9A" w:rsidP="00AB581D">
      <w:pPr>
        <w:spacing w:after="0"/>
        <w:jc w:val="center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Program jednání:</w:t>
      </w:r>
    </w:p>
    <w:p w:rsidR="00F85504" w:rsidRDefault="00BC0038" w:rsidP="00F855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224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1. </w:t>
      </w:r>
      <w:r w:rsidR="006A5851" w:rsidRPr="00BC0038">
        <w:rPr>
          <w:sz w:val="24"/>
          <w:szCs w:val="24"/>
        </w:rPr>
        <w:t>U</w:t>
      </w:r>
      <w:r w:rsidR="00AB581D" w:rsidRPr="00BC0038">
        <w:rPr>
          <w:sz w:val="24"/>
          <w:szCs w:val="24"/>
        </w:rPr>
        <w:t>rčení zapisovatele a ověřovatele zápisu</w:t>
      </w:r>
    </w:p>
    <w:p w:rsidR="00915218" w:rsidRDefault="005C0737" w:rsidP="00ED7E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</w:t>
      </w:r>
      <w:r w:rsidR="003636A6">
        <w:rPr>
          <w:sz w:val="24"/>
          <w:szCs w:val="24"/>
        </w:rPr>
        <w:t xml:space="preserve"> </w:t>
      </w:r>
      <w:r w:rsidR="00ED7E4C">
        <w:rPr>
          <w:sz w:val="24"/>
          <w:szCs w:val="24"/>
        </w:rPr>
        <w:t xml:space="preserve">Informace k VB </w:t>
      </w:r>
      <w:proofErr w:type="spellStart"/>
      <w:r w:rsidR="00ED7E4C">
        <w:rPr>
          <w:sz w:val="24"/>
          <w:szCs w:val="24"/>
        </w:rPr>
        <w:t>plynár</w:t>
      </w:r>
      <w:proofErr w:type="spellEnd"/>
      <w:r w:rsidR="00ED7E4C">
        <w:rPr>
          <w:sz w:val="24"/>
          <w:szCs w:val="24"/>
        </w:rPr>
        <w:t xml:space="preserve">. zařízení </w:t>
      </w:r>
    </w:p>
    <w:p w:rsidR="009D79F5" w:rsidRDefault="00735B7B" w:rsidP="00F056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</w:t>
      </w:r>
      <w:r w:rsidR="008B093F">
        <w:rPr>
          <w:sz w:val="24"/>
          <w:szCs w:val="24"/>
        </w:rPr>
        <w:t>Různé</w:t>
      </w:r>
      <w:r w:rsidR="00260AF4">
        <w:rPr>
          <w:sz w:val="24"/>
          <w:szCs w:val="24"/>
        </w:rPr>
        <w:t>, diskuse</w:t>
      </w:r>
      <w:r w:rsidR="009E2BF3">
        <w:rPr>
          <w:sz w:val="24"/>
          <w:szCs w:val="24"/>
        </w:rPr>
        <w:t xml:space="preserve">     </w:t>
      </w:r>
    </w:p>
    <w:p w:rsidR="009E2BF3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A51D2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CB65FF" w:rsidRDefault="00CB65FF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AB581D" w:rsidRDefault="00CB65FF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Karel Kindl </w:t>
      </w:r>
    </w:p>
    <w:p w:rsidR="004341E7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předseda svazku  </w:t>
      </w: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0E34DF" w:rsidRDefault="004341E7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Vyvěšeno dne: </w:t>
      </w:r>
      <w:r w:rsidR="00F72375">
        <w:rPr>
          <w:sz w:val="24"/>
          <w:szCs w:val="24"/>
        </w:rPr>
        <w:t xml:space="preserve"> </w:t>
      </w:r>
    </w:p>
    <w:p w:rsidR="00AB581D" w:rsidRPr="00AB581D" w:rsidRDefault="004341E7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Sejmuto dne: </w:t>
      </w:r>
      <w:r w:rsidR="00AB581D">
        <w:rPr>
          <w:sz w:val="24"/>
          <w:szCs w:val="24"/>
        </w:rPr>
        <w:t xml:space="preserve"> </w:t>
      </w:r>
      <w:r w:rsidR="00227FB3">
        <w:rPr>
          <w:sz w:val="24"/>
          <w:szCs w:val="24"/>
        </w:rPr>
        <w:t xml:space="preserve">  </w:t>
      </w:r>
      <w:r w:rsidR="00F72375">
        <w:rPr>
          <w:sz w:val="24"/>
          <w:szCs w:val="24"/>
        </w:rPr>
        <w:t xml:space="preserve"> </w:t>
      </w:r>
      <w:r w:rsidR="00967159">
        <w:rPr>
          <w:sz w:val="24"/>
          <w:szCs w:val="24"/>
        </w:rPr>
        <w:t xml:space="preserve"> </w:t>
      </w:r>
      <w:r w:rsidR="00AB581D">
        <w:rPr>
          <w:sz w:val="24"/>
          <w:szCs w:val="24"/>
        </w:rPr>
        <w:t xml:space="preserve">                   </w:t>
      </w:r>
    </w:p>
    <w:p w:rsidR="00AB581D" w:rsidRDefault="00AB581D"/>
    <w:sectPr w:rsidR="00AB581D" w:rsidSect="0019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505A7"/>
    <w:multiLevelType w:val="hybridMultilevel"/>
    <w:tmpl w:val="361ACAF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581D"/>
    <w:rsid w:val="000466A5"/>
    <w:rsid w:val="00081ADB"/>
    <w:rsid w:val="0009410D"/>
    <w:rsid w:val="000A356A"/>
    <w:rsid w:val="000E160E"/>
    <w:rsid w:val="000E34DF"/>
    <w:rsid w:val="00161BDA"/>
    <w:rsid w:val="001842BD"/>
    <w:rsid w:val="001922B4"/>
    <w:rsid w:val="001A0D3B"/>
    <w:rsid w:val="001A51D2"/>
    <w:rsid w:val="001B4CAD"/>
    <w:rsid w:val="00227FB3"/>
    <w:rsid w:val="00252A39"/>
    <w:rsid w:val="00260AF4"/>
    <w:rsid w:val="00344A55"/>
    <w:rsid w:val="003636A6"/>
    <w:rsid w:val="00411E96"/>
    <w:rsid w:val="004341E7"/>
    <w:rsid w:val="00441E30"/>
    <w:rsid w:val="004621A9"/>
    <w:rsid w:val="004A0B7D"/>
    <w:rsid w:val="00522D29"/>
    <w:rsid w:val="00522EC6"/>
    <w:rsid w:val="00567F70"/>
    <w:rsid w:val="0058321B"/>
    <w:rsid w:val="005C0737"/>
    <w:rsid w:val="006229AD"/>
    <w:rsid w:val="0064028F"/>
    <w:rsid w:val="006765C1"/>
    <w:rsid w:val="006A5851"/>
    <w:rsid w:val="006B5019"/>
    <w:rsid w:val="006C0875"/>
    <w:rsid w:val="00706224"/>
    <w:rsid w:val="00735B7B"/>
    <w:rsid w:val="00755284"/>
    <w:rsid w:val="0078343B"/>
    <w:rsid w:val="00785C72"/>
    <w:rsid w:val="007F4573"/>
    <w:rsid w:val="00815E9A"/>
    <w:rsid w:val="00820B9A"/>
    <w:rsid w:val="00860851"/>
    <w:rsid w:val="00897F6D"/>
    <w:rsid w:val="008B093F"/>
    <w:rsid w:val="008D67D0"/>
    <w:rsid w:val="00906E25"/>
    <w:rsid w:val="00915218"/>
    <w:rsid w:val="009224E4"/>
    <w:rsid w:val="00923636"/>
    <w:rsid w:val="00967159"/>
    <w:rsid w:val="00973F41"/>
    <w:rsid w:val="009C7620"/>
    <w:rsid w:val="009D79F5"/>
    <w:rsid w:val="009E2BF3"/>
    <w:rsid w:val="00A87B4E"/>
    <w:rsid w:val="00AB33C9"/>
    <w:rsid w:val="00AB581D"/>
    <w:rsid w:val="00AD0EEA"/>
    <w:rsid w:val="00AD1D75"/>
    <w:rsid w:val="00B00BE5"/>
    <w:rsid w:val="00B260F8"/>
    <w:rsid w:val="00B62C3D"/>
    <w:rsid w:val="00BC0038"/>
    <w:rsid w:val="00BF7474"/>
    <w:rsid w:val="00C53CC2"/>
    <w:rsid w:val="00CB394B"/>
    <w:rsid w:val="00CB65FF"/>
    <w:rsid w:val="00D05440"/>
    <w:rsid w:val="00D154E7"/>
    <w:rsid w:val="00DD2C73"/>
    <w:rsid w:val="00E25C38"/>
    <w:rsid w:val="00E45874"/>
    <w:rsid w:val="00E57FC1"/>
    <w:rsid w:val="00E92168"/>
    <w:rsid w:val="00ED7E4C"/>
    <w:rsid w:val="00F056A1"/>
    <w:rsid w:val="00F6258F"/>
    <w:rsid w:val="00F72375"/>
    <w:rsid w:val="00F85504"/>
    <w:rsid w:val="00FA3DCF"/>
    <w:rsid w:val="00FB123A"/>
    <w:rsid w:val="00FB6B1D"/>
    <w:rsid w:val="00FC5099"/>
    <w:rsid w:val="00F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5DBF"/>
  <w15:docId w15:val="{330C52E9-4AE4-4715-AAA6-69DE249E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581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B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niuradkosor@i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SEVERINOVÁ Marie</cp:lastModifiedBy>
  <cp:revision>69</cp:revision>
  <cp:lastPrinted>2015-01-14T09:12:00Z</cp:lastPrinted>
  <dcterms:created xsi:type="dcterms:W3CDTF">2014-01-14T09:22:00Z</dcterms:created>
  <dcterms:modified xsi:type="dcterms:W3CDTF">2018-05-10T08:17:00Z</dcterms:modified>
</cp:coreProperties>
</file>